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E67AA" w14:textId="77777777" w:rsidR="00BC7AA4" w:rsidRPr="002A7D46" w:rsidRDefault="000000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7D46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114300" distB="114300" distL="114300" distR="114300" simplePos="0" relativeHeight="251658240" behindDoc="1" locked="0" layoutInCell="1" hidden="0" allowOverlap="1" wp14:anchorId="021FEFCC" wp14:editId="64B5A598">
            <wp:simplePos x="0" y="0"/>
            <wp:positionH relativeFrom="page">
              <wp:posOffset>504825</wp:posOffset>
            </wp:positionH>
            <wp:positionV relativeFrom="page">
              <wp:posOffset>447675</wp:posOffset>
            </wp:positionV>
            <wp:extent cx="1790700" cy="981075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2129" cy="9818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A7D46">
        <w:rPr>
          <w:rFonts w:ascii="Times New Roman" w:eastAsia="Times New Roman" w:hAnsi="Times New Roman" w:cs="Times New Roman"/>
          <w:b/>
          <w:sz w:val="24"/>
          <w:szCs w:val="24"/>
        </w:rPr>
        <w:t>Asociación Grupo Guatemalteco de Mujeres-GGM</w:t>
      </w:r>
    </w:p>
    <w:p w14:paraId="424BB711" w14:textId="731961D6" w:rsidR="00BC7AA4" w:rsidRPr="002A7D46" w:rsidRDefault="0000000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7D46">
        <w:rPr>
          <w:rFonts w:ascii="Times New Roman" w:eastAsia="Times New Roman" w:hAnsi="Times New Roman" w:cs="Times New Roman"/>
          <w:b/>
          <w:sz w:val="24"/>
          <w:szCs w:val="24"/>
        </w:rPr>
        <w:t>Sistema de Fortalecimiento</w:t>
      </w:r>
      <w:r w:rsidR="00782CFF" w:rsidRPr="002A7D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A7D46">
        <w:rPr>
          <w:rFonts w:ascii="Times New Roman" w:eastAsia="Times New Roman" w:hAnsi="Times New Roman" w:cs="Times New Roman"/>
          <w:b/>
          <w:sz w:val="24"/>
          <w:szCs w:val="24"/>
        </w:rPr>
        <w:t xml:space="preserve">Institucional </w:t>
      </w:r>
    </w:p>
    <w:p w14:paraId="3282C8B7" w14:textId="77777777" w:rsidR="00BC7AA4" w:rsidRPr="002A7D46" w:rsidRDefault="0000000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7D46">
        <w:rPr>
          <w:rFonts w:ascii="Times New Roman" w:eastAsia="Times New Roman" w:hAnsi="Times New Roman" w:cs="Times New Roman"/>
          <w:sz w:val="24"/>
          <w:szCs w:val="24"/>
        </w:rPr>
        <w:t>Responsable de actualización de información: Mayra Argueta</w:t>
      </w:r>
    </w:p>
    <w:p w14:paraId="5E5AF0B7" w14:textId="6F438EF3" w:rsidR="00BC7AA4" w:rsidRPr="002A7D46" w:rsidRDefault="0000000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7D46">
        <w:rPr>
          <w:rFonts w:ascii="Times New Roman" w:eastAsia="Times New Roman" w:hAnsi="Times New Roman" w:cs="Times New Roman"/>
          <w:sz w:val="24"/>
          <w:szCs w:val="24"/>
        </w:rPr>
        <w:t>Fecha de Elaboración:</w:t>
      </w:r>
      <w:r w:rsidR="00E164BB" w:rsidRPr="002A7D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1B86" w:rsidRPr="002A7D46">
        <w:rPr>
          <w:rFonts w:ascii="Times New Roman" w:eastAsia="Times New Roman" w:hAnsi="Times New Roman" w:cs="Times New Roman"/>
          <w:sz w:val="24"/>
          <w:szCs w:val="24"/>
        </w:rPr>
        <w:t>3</w:t>
      </w:r>
      <w:r w:rsidR="004A3ADD" w:rsidRPr="002A7D4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2A7D46">
        <w:rPr>
          <w:rFonts w:ascii="Times New Roman" w:eastAsia="Times New Roman" w:hAnsi="Times New Roman" w:cs="Times New Roman"/>
          <w:sz w:val="24"/>
          <w:szCs w:val="24"/>
        </w:rPr>
        <w:t>/</w:t>
      </w:r>
      <w:r w:rsidR="00F551BF" w:rsidRPr="002A7D46">
        <w:rPr>
          <w:rFonts w:ascii="Times New Roman" w:eastAsia="Times New Roman" w:hAnsi="Times New Roman" w:cs="Times New Roman"/>
          <w:sz w:val="24"/>
          <w:szCs w:val="24"/>
        </w:rPr>
        <w:t>0</w:t>
      </w:r>
      <w:r w:rsidR="004A3ADD" w:rsidRPr="002A7D46">
        <w:rPr>
          <w:rFonts w:ascii="Times New Roman" w:eastAsia="Times New Roman" w:hAnsi="Times New Roman" w:cs="Times New Roman"/>
          <w:sz w:val="24"/>
          <w:szCs w:val="24"/>
        </w:rPr>
        <w:t>7</w:t>
      </w:r>
      <w:r w:rsidR="00F551BF" w:rsidRPr="002A7D46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2A7D4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551BF" w:rsidRPr="002A7D46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61D18D52" w14:textId="77777777" w:rsidR="00BC7AA4" w:rsidRPr="002A7D46" w:rsidRDefault="0000000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7D46">
        <w:rPr>
          <w:rFonts w:ascii="Times New Roman" w:eastAsia="Times New Roman" w:hAnsi="Times New Roman" w:cs="Times New Roman"/>
          <w:sz w:val="24"/>
          <w:szCs w:val="24"/>
        </w:rPr>
        <w:t>Informe sobre Pertenencia sociolingüística.</w:t>
      </w:r>
    </w:p>
    <w:p w14:paraId="3F2771C2" w14:textId="6ABAF2C6" w:rsidR="00BC7AA4" w:rsidRPr="002A7D46" w:rsidRDefault="0000000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A7D46">
        <w:rPr>
          <w:rFonts w:ascii="Times New Roman" w:eastAsia="Times New Roman" w:hAnsi="Times New Roman" w:cs="Times New Roman"/>
          <w:sz w:val="24"/>
          <w:szCs w:val="24"/>
        </w:rPr>
        <w:t>Mes y año:</w:t>
      </w:r>
      <w:r w:rsidR="00501DD5" w:rsidRPr="002A7D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036C" w:rsidRPr="002A7D46">
        <w:rPr>
          <w:rFonts w:ascii="Times New Roman" w:eastAsia="Times New Roman" w:hAnsi="Times New Roman" w:cs="Times New Roman"/>
          <w:sz w:val="24"/>
          <w:szCs w:val="24"/>
        </w:rPr>
        <w:t>Ju</w:t>
      </w:r>
      <w:r w:rsidR="004A3ADD" w:rsidRPr="002A7D46">
        <w:rPr>
          <w:rFonts w:ascii="Times New Roman" w:eastAsia="Times New Roman" w:hAnsi="Times New Roman" w:cs="Times New Roman"/>
          <w:sz w:val="24"/>
          <w:szCs w:val="24"/>
        </w:rPr>
        <w:t>lio</w:t>
      </w:r>
      <w:r w:rsidR="00F551BF" w:rsidRPr="002A7D46">
        <w:rPr>
          <w:rFonts w:ascii="Times New Roman" w:eastAsia="Times New Roman" w:hAnsi="Times New Roman" w:cs="Times New Roman"/>
          <w:sz w:val="24"/>
          <w:szCs w:val="24"/>
        </w:rPr>
        <w:t xml:space="preserve">, 2026 </w:t>
      </w:r>
    </w:p>
    <w:p w14:paraId="59132BEC" w14:textId="77777777" w:rsidR="00BC7AA4" w:rsidRPr="00342BFA" w:rsidRDefault="00BC7AA4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5C4A757C" w14:textId="4DC29371" w:rsidR="00447161" w:rsidRPr="002A7D46" w:rsidRDefault="00000000" w:rsidP="002A7D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A7D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Mujeres sobrevivientes de violencia atendidas.</w:t>
      </w:r>
    </w:p>
    <w:tbl>
      <w:tblPr>
        <w:tblW w:w="92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3"/>
        <w:gridCol w:w="889"/>
        <w:gridCol w:w="1610"/>
      </w:tblGrid>
      <w:tr w:rsidR="00447161" w:rsidRPr="00447161" w14:paraId="7928B078" w14:textId="77777777" w:rsidTr="002A7D46">
        <w:trPr>
          <w:trHeight w:val="351"/>
        </w:trPr>
        <w:tc>
          <w:tcPr>
            <w:tcW w:w="9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center"/>
            <w:hideMark/>
          </w:tcPr>
          <w:p w14:paraId="285FAAD0" w14:textId="451E3712" w:rsidR="00447161" w:rsidRPr="00447161" w:rsidRDefault="00447161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447161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TOTAL,</w:t>
            </w:r>
            <w:r w:rsidRPr="00447161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 xml:space="preserve"> DE DATOS DE ATENCION INICIAL MES DE JULIO -2026</w:t>
            </w:r>
          </w:p>
        </w:tc>
      </w:tr>
      <w:tr w:rsidR="00447161" w:rsidRPr="00447161" w14:paraId="4EF81BE0" w14:textId="77777777" w:rsidTr="002A7D46">
        <w:trPr>
          <w:trHeight w:val="351"/>
        </w:trPr>
        <w:tc>
          <w:tcPr>
            <w:tcW w:w="6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906F3AA" w14:textId="77777777" w:rsidR="00447161" w:rsidRPr="00447161" w:rsidRDefault="00447161" w:rsidP="00447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</w:pPr>
            <w:r w:rsidRPr="0044716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  <w:t>CAIMUS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ABE9535" w14:textId="77777777" w:rsidR="00447161" w:rsidRPr="00447161" w:rsidRDefault="00447161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</w:pPr>
            <w:r w:rsidRPr="0044716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  <w:t>JUL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4C6EBA91" w14:textId="77777777" w:rsidR="00447161" w:rsidRPr="00447161" w:rsidRDefault="00447161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</w:pPr>
            <w:r w:rsidRPr="0044716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  <w:t>TOTAL</w:t>
            </w:r>
          </w:p>
        </w:tc>
      </w:tr>
      <w:tr w:rsidR="00447161" w:rsidRPr="00447161" w14:paraId="35B36611" w14:textId="77777777" w:rsidTr="002A7D46">
        <w:trPr>
          <w:trHeight w:val="351"/>
        </w:trPr>
        <w:tc>
          <w:tcPr>
            <w:tcW w:w="6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F5239FE" w14:textId="77777777" w:rsidR="00447161" w:rsidRPr="00447161" w:rsidRDefault="00447161" w:rsidP="00447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447161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 xml:space="preserve">GGM CAIMUS GUATEMALA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820B" w14:textId="77777777" w:rsidR="00447161" w:rsidRPr="00447161" w:rsidRDefault="00447161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447161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69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59949F62" w14:textId="77777777" w:rsidR="00447161" w:rsidRPr="00447161" w:rsidRDefault="00447161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</w:pPr>
            <w:r w:rsidRPr="0044716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  <w:t>69</w:t>
            </w:r>
          </w:p>
        </w:tc>
      </w:tr>
      <w:tr w:rsidR="00447161" w:rsidRPr="00447161" w14:paraId="54F6E64C" w14:textId="77777777" w:rsidTr="002A7D46">
        <w:trPr>
          <w:trHeight w:val="351"/>
        </w:trPr>
        <w:tc>
          <w:tcPr>
            <w:tcW w:w="6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3E5F707E" w14:textId="77777777" w:rsidR="00447161" w:rsidRPr="00447161" w:rsidRDefault="00447161" w:rsidP="00447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447161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GGM CAIMUS ESCUINTLA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B7533" w14:textId="77777777" w:rsidR="00447161" w:rsidRPr="00447161" w:rsidRDefault="00447161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447161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35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B7C2728" w14:textId="77777777" w:rsidR="00447161" w:rsidRPr="00447161" w:rsidRDefault="00447161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</w:pPr>
            <w:r w:rsidRPr="0044716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  <w:t>35</w:t>
            </w:r>
          </w:p>
        </w:tc>
      </w:tr>
      <w:tr w:rsidR="00447161" w:rsidRPr="00447161" w14:paraId="57F2DD16" w14:textId="77777777" w:rsidTr="002A7D46">
        <w:trPr>
          <w:trHeight w:val="351"/>
        </w:trPr>
        <w:tc>
          <w:tcPr>
            <w:tcW w:w="6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EEDD75D" w14:textId="77777777" w:rsidR="00447161" w:rsidRPr="00447161" w:rsidRDefault="00447161" w:rsidP="00447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447161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GGM CAIMUS RABINAL BAJA VERAPAZ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BD7E3" w14:textId="77777777" w:rsidR="00447161" w:rsidRPr="00447161" w:rsidRDefault="00447161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447161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22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3545F5C9" w14:textId="77777777" w:rsidR="00447161" w:rsidRPr="00447161" w:rsidRDefault="00447161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</w:pPr>
            <w:r w:rsidRPr="0044716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  <w:t>22</w:t>
            </w:r>
          </w:p>
        </w:tc>
      </w:tr>
      <w:tr w:rsidR="00447161" w:rsidRPr="00447161" w14:paraId="0876C19E" w14:textId="77777777" w:rsidTr="002A7D46">
        <w:trPr>
          <w:trHeight w:val="351"/>
        </w:trPr>
        <w:tc>
          <w:tcPr>
            <w:tcW w:w="6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1B187042" w14:textId="77777777" w:rsidR="00447161" w:rsidRPr="00447161" w:rsidRDefault="00447161" w:rsidP="00447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447161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 xml:space="preserve">GGM CAIMUS SUCHITEPEQUÉZ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75099" w14:textId="77777777" w:rsidR="00447161" w:rsidRPr="00447161" w:rsidRDefault="00447161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447161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30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2EFBAF09" w14:textId="77777777" w:rsidR="00447161" w:rsidRPr="00447161" w:rsidRDefault="00447161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</w:pPr>
            <w:r w:rsidRPr="0044716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  <w:t>30</w:t>
            </w:r>
          </w:p>
        </w:tc>
      </w:tr>
      <w:tr w:rsidR="00447161" w:rsidRPr="00447161" w14:paraId="36CED56B" w14:textId="77777777" w:rsidTr="002A7D46">
        <w:trPr>
          <w:trHeight w:val="351"/>
        </w:trPr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4EEE799A" w14:textId="77777777" w:rsidR="00447161" w:rsidRPr="00447161" w:rsidRDefault="00447161" w:rsidP="00447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447161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GGM CAIMUS MÓVIL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BF36B" w14:textId="77777777" w:rsidR="00447161" w:rsidRPr="00447161" w:rsidRDefault="00447161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447161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3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E4D6"/>
            <w:noWrap/>
            <w:vAlign w:val="center"/>
            <w:hideMark/>
          </w:tcPr>
          <w:p w14:paraId="1E762DFC" w14:textId="77777777" w:rsidR="00447161" w:rsidRPr="00447161" w:rsidRDefault="00447161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</w:pPr>
            <w:r w:rsidRPr="00447161">
              <w:rPr>
                <w:rFonts w:ascii="Times New Roman" w:eastAsia="Times New Roman" w:hAnsi="Times New Roman" w:cs="Times New Roman"/>
                <w:b/>
                <w:bCs/>
                <w:color w:val="000000"/>
                <w:lang w:val="es-GT" w:eastAsia="es-GT"/>
              </w:rPr>
              <w:t>3</w:t>
            </w:r>
          </w:p>
        </w:tc>
      </w:tr>
      <w:tr w:rsidR="00447161" w:rsidRPr="00447161" w14:paraId="05DB202B" w14:textId="77777777" w:rsidTr="002A7D46">
        <w:trPr>
          <w:trHeight w:val="351"/>
        </w:trPr>
        <w:tc>
          <w:tcPr>
            <w:tcW w:w="6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37DE3E8A" w14:textId="77777777" w:rsidR="00447161" w:rsidRPr="00447161" w:rsidRDefault="00447161" w:rsidP="00447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447161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 xml:space="preserve">TOTAL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641217B6" w14:textId="77777777" w:rsidR="00447161" w:rsidRPr="00447161" w:rsidRDefault="00447161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447161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159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center"/>
            <w:hideMark/>
          </w:tcPr>
          <w:p w14:paraId="25248A52" w14:textId="77777777" w:rsidR="00447161" w:rsidRPr="00447161" w:rsidRDefault="00447161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447161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159</w:t>
            </w:r>
          </w:p>
        </w:tc>
      </w:tr>
    </w:tbl>
    <w:p w14:paraId="38D2CB63" w14:textId="42358DE1" w:rsidR="00BC7AA4" w:rsidRPr="00342BFA" w:rsidRDefault="00000000" w:rsidP="002A7D4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sz w:val="20"/>
          <w:szCs w:val="20"/>
        </w:rPr>
        <w:t>Fuente: Sistema de registro de información GGM-CAIMUS</w:t>
      </w:r>
      <w:r w:rsidR="00B53357">
        <w:rPr>
          <w:rFonts w:ascii="Times New Roman" w:eastAsia="Times New Roman" w:hAnsi="Times New Roman" w:cs="Times New Roman"/>
          <w:sz w:val="20"/>
          <w:szCs w:val="20"/>
        </w:rPr>
        <w:t>©</w:t>
      </w:r>
      <w:r w:rsidRPr="00342BFA">
        <w:rPr>
          <w:rFonts w:ascii="Times New Roman" w:eastAsia="Times New Roman" w:hAnsi="Times New Roman" w:cs="Times New Roman"/>
          <w:sz w:val="20"/>
          <w:szCs w:val="20"/>
        </w:rPr>
        <w:t>-</w:t>
      </w:r>
      <w:r w:rsidR="00447161">
        <w:rPr>
          <w:rFonts w:ascii="Times New Roman" w:eastAsia="Times New Roman" w:hAnsi="Times New Roman" w:cs="Times New Roman"/>
          <w:sz w:val="20"/>
          <w:szCs w:val="20"/>
        </w:rPr>
        <w:t>julio</w:t>
      </w:r>
      <w:r w:rsidR="00815E1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42BFA">
        <w:rPr>
          <w:rFonts w:ascii="Times New Roman" w:eastAsia="Times New Roman" w:hAnsi="Times New Roman" w:cs="Times New Roman"/>
          <w:sz w:val="20"/>
          <w:szCs w:val="20"/>
        </w:rPr>
        <w:t>202</w:t>
      </w:r>
      <w:r w:rsidR="00F551BF" w:rsidRPr="00342BFA">
        <w:rPr>
          <w:rFonts w:ascii="Times New Roman" w:eastAsia="Times New Roman" w:hAnsi="Times New Roman" w:cs="Times New Roman"/>
          <w:sz w:val="20"/>
          <w:szCs w:val="20"/>
        </w:rPr>
        <w:t>6</w:t>
      </w:r>
    </w:p>
    <w:p w14:paraId="442CD425" w14:textId="77777777" w:rsidR="00BC7AA4" w:rsidRPr="00342BFA" w:rsidRDefault="00BC7AA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134D312" w14:textId="55B89CF0" w:rsidR="00284191" w:rsidRPr="002A7D46" w:rsidRDefault="00000000" w:rsidP="002841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865"/>
        </w:tabs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A7D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Grupo étnico al que pertenecen las mujeres atendidas</w:t>
      </w:r>
    </w:p>
    <w:tbl>
      <w:tblPr>
        <w:tblW w:w="94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4"/>
        <w:gridCol w:w="1595"/>
        <w:gridCol w:w="1424"/>
        <w:gridCol w:w="1204"/>
        <w:gridCol w:w="2035"/>
        <w:gridCol w:w="1033"/>
        <w:gridCol w:w="911"/>
        <w:gridCol w:w="151"/>
      </w:tblGrid>
      <w:tr w:rsidR="002A7D46" w:rsidRPr="00447161" w14:paraId="76A65429" w14:textId="77777777" w:rsidTr="002A7D46">
        <w:trPr>
          <w:gridAfter w:val="1"/>
          <w:wAfter w:w="151" w:type="dxa"/>
          <w:trHeight w:val="480"/>
        </w:trPr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72ED8DDF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GRUPO ÉTNICO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1E688E91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GGM-CAIMUS GUATEMALA</w:t>
            </w:r>
          </w:p>
        </w:tc>
        <w:tc>
          <w:tcPr>
            <w:tcW w:w="1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2C32001B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 xml:space="preserve">GGM-CAIMUS ESCUINTLA 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153AE4D4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GGM-CAIMUS RABINAL BAJA VERAPAZ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0F694467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 xml:space="preserve">GGM-CAIMUS SUCHITEPÉQUEZ  </w:t>
            </w:r>
          </w:p>
        </w:tc>
        <w:tc>
          <w:tcPr>
            <w:tcW w:w="1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5471DD69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GGM-CAIMUS MÓVIL</w:t>
            </w:r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2F47F59D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 xml:space="preserve">TOTAL </w:t>
            </w:r>
          </w:p>
        </w:tc>
      </w:tr>
      <w:tr w:rsidR="002A7D46" w:rsidRPr="00447161" w14:paraId="13AA7859" w14:textId="77777777" w:rsidTr="002A7D46">
        <w:trPr>
          <w:trHeight w:val="345"/>
        </w:trPr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797B6" w14:textId="77777777" w:rsidR="002A7D46" w:rsidRPr="002A7D46" w:rsidRDefault="002A7D46" w:rsidP="00447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13D5" w14:textId="77777777" w:rsidR="002A7D46" w:rsidRPr="002A7D46" w:rsidRDefault="002A7D46" w:rsidP="00447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</w:p>
        </w:tc>
        <w:tc>
          <w:tcPr>
            <w:tcW w:w="1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AFBD" w14:textId="77777777" w:rsidR="002A7D46" w:rsidRPr="002A7D46" w:rsidRDefault="002A7D46" w:rsidP="00447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CBF0" w14:textId="77777777" w:rsidR="002A7D46" w:rsidRPr="002A7D46" w:rsidRDefault="002A7D46" w:rsidP="00447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</w:p>
        </w:tc>
        <w:tc>
          <w:tcPr>
            <w:tcW w:w="2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78DC8" w14:textId="77777777" w:rsidR="002A7D46" w:rsidRPr="002A7D46" w:rsidRDefault="002A7D46" w:rsidP="00447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</w:p>
        </w:tc>
        <w:tc>
          <w:tcPr>
            <w:tcW w:w="10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6F218" w14:textId="77777777" w:rsidR="002A7D46" w:rsidRPr="002A7D46" w:rsidRDefault="002A7D46" w:rsidP="00447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264A6" w14:textId="77777777" w:rsidR="002A7D46" w:rsidRPr="002A7D46" w:rsidRDefault="002A7D46" w:rsidP="004471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C1DA8" w14:textId="77777777" w:rsidR="002A7D46" w:rsidRPr="00447161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val="es-GT" w:eastAsia="es-GT"/>
              </w:rPr>
            </w:pPr>
          </w:p>
        </w:tc>
      </w:tr>
      <w:tr w:rsidR="002A7D46" w:rsidRPr="00447161" w14:paraId="2C0BB9D1" w14:textId="77777777" w:rsidTr="002A7D46">
        <w:trPr>
          <w:trHeight w:val="345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0DD7984C" w14:textId="77777777" w:rsidR="002A7D46" w:rsidRPr="002A7D46" w:rsidRDefault="002A7D46" w:rsidP="00447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MAYA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A444C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E349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GT" w:eastAsia="es-GT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E52E5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18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ED9E7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A7466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02747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25</w:t>
            </w:r>
          </w:p>
        </w:tc>
        <w:tc>
          <w:tcPr>
            <w:tcW w:w="151" w:type="dxa"/>
            <w:vAlign w:val="center"/>
            <w:hideMark/>
          </w:tcPr>
          <w:p w14:paraId="5E4F8770" w14:textId="77777777" w:rsidR="002A7D46" w:rsidRPr="00447161" w:rsidRDefault="002A7D46" w:rsidP="00447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GT" w:eastAsia="es-GT"/>
              </w:rPr>
            </w:pPr>
          </w:p>
        </w:tc>
      </w:tr>
      <w:tr w:rsidR="002A7D46" w:rsidRPr="00447161" w14:paraId="40B63590" w14:textId="77777777" w:rsidTr="002A7D46">
        <w:trPr>
          <w:trHeight w:val="345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8E45081" w14:textId="77777777" w:rsidR="002A7D46" w:rsidRPr="002A7D46" w:rsidRDefault="002A7D46" w:rsidP="004471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 xml:space="preserve">MESTIZA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14CF0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65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1787E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i/>
                <w:iCs/>
                <w:color w:val="000000"/>
                <w:lang w:val="es-GT" w:eastAsia="es-GT"/>
              </w:rPr>
              <w:t>35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8436E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4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F9BA4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28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2C3C4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CD9DF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lang w:val="es-GT" w:eastAsia="es-GT"/>
              </w:rPr>
              <w:t>134</w:t>
            </w:r>
          </w:p>
        </w:tc>
        <w:tc>
          <w:tcPr>
            <w:tcW w:w="151" w:type="dxa"/>
            <w:vAlign w:val="center"/>
            <w:hideMark/>
          </w:tcPr>
          <w:p w14:paraId="443F052C" w14:textId="77777777" w:rsidR="002A7D46" w:rsidRPr="00447161" w:rsidRDefault="002A7D46" w:rsidP="00447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GT" w:eastAsia="es-GT"/>
              </w:rPr>
            </w:pPr>
          </w:p>
        </w:tc>
      </w:tr>
      <w:tr w:rsidR="002A7D46" w:rsidRPr="00447161" w14:paraId="74892076" w14:textId="77777777" w:rsidTr="002A7D46">
        <w:trPr>
          <w:trHeight w:val="345"/>
        </w:trPr>
        <w:tc>
          <w:tcPr>
            <w:tcW w:w="1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2931A137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TOTAL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700294E4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69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2E16EDD5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35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40AED9B9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22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0EE363C7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30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44778D67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39788687" w14:textId="77777777" w:rsidR="002A7D46" w:rsidRPr="002A7D46" w:rsidRDefault="002A7D46" w:rsidP="0044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lang w:val="es-GT" w:eastAsia="es-GT"/>
              </w:rPr>
              <w:t>159</w:t>
            </w:r>
          </w:p>
        </w:tc>
        <w:tc>
          <w:tcPr>
            <w:tcW w:w="151" w:type="dxa"/>
            <w:vAlign w:val="center"/>
            <w:hideMark/>
          </w:tcPr>
          <w:p w14:paraId="5FCDC846" w14:textId="77777777" w:rsidR="002A7D46" w:rsidRPr="00447161" w:rsidRDefault="002A7D46" w:rsidP="00447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GT" w:eastAsia="es-GT"/>
              </w:rPr>
            </w:pPr>
          </w:p>
        </w:tc>
      </w:tr>
    </w:tbl>
    <w:p w14:paraId="02EBC3C4" w14:textId="6E6E15FE" w:rsidR="00BC7AA4" w:rsidRDefault="00426AEC" w:rsidP="00FF370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sz w:val="20"/>
          <w:szCs w:val="20"/>
        </w:rPr>
        <w:t>Fuente: Sistema de registro de información GGM-CAIMUS</w:t>
      </w:r>
      <w:r w:rsidR="00B53357">
        <w:rPr>
          <w:rFonts w:ascii="Times New Roman" w:eastAsia="Times New Roman" w:hAnsi="Times New Roman" w:cs="Times New Roman"/>
          <w:sz w:val="20"/>
          <w:szCs w:val="20"/>
        </w:rPr>
        <w:t>©</w:t>
      </w:r>
      <w:r w:rsidR="00980A3F" w:rsidRPr="00342BFA">
        <w:rPr>
          <w:rFonts w:ascii="Times New Roman" w:eastAsia="Times New Roman" w:hAnsi="Times New Roman" w:cs="Times New Roman"/>
          <w:sz w:val="20"/>
          <w:szCs w:val="20"/>
        </w:rPr>
        <w:t>-</w:t>
      </w:r>
      <w:r w:rsidR="00447161">
        <w:rPr>
          <w:rFonts w:ascii="Times New Roman" w:eastAsia="Times New Roman" w:hAnsi="Times New Roman" w:cs="Times New Roman"/>
          <w:sz w:val="20"/>
          <w:szCs w:val="20"/>
        </w:rPr>
        <w:t xml:space="preserve"> julio</w:t>
      </w:r>
      <w:r w:rsidR="005428D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551BF" w:rsidRPr="00342BFA">
        <w:rPr>
          <w:rFonts w:ascii="Times New Roman" w:eastAsia="Times New Roman" w:hAnsi="Times New Roman" w:cs="Times New Roman"/>
          <w:sz w:val="20"/>
          <w:szCs w:val="20"/>
        </w:rPr>
        <w:t>2026</w:t>
      </w:r>
      <w:r w:rsidRPr="00342BFA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8A52B5D" w14:textId="77777777" w:rsidR="00D76C11" w:rsidRPr="002A7D46" w:rsidRDefault="00D76C11" w:rsidP="004168E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0FC1F96" w14:textId="77777777" w:rsidR="00FF370B" w:rsidRPr="002A7D46" w:rsidRDefault="00D76C11" w:rsidP="00FF370B">
      <w:pPr>
        <w:pStyle w:val="Prrafodelista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A7D46">
        <w:rPr>
          <w:rFonts w:ascii="Times New Roman" w:eastAsia="Times New Roman" w:hAnsi="Times New Roman" w:cs="Times New Roman"/>
          <w:b/>
          <w:bCs/>
          <w:sz w:val="24"/>
          <w:szCs w:val="24"/>
        </w:rPr>
        <w:t>Comunidad Lingüística</w:t>
      </w:r>
    </w:p>
    <w:tbl>
      <w:tblPr>
        <w:tblW w:w="93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9"/>
        <w:gridCol w:w="1516"/>
        <w:gridCol w:w="1353"/>
        <w:gridCol w:w="1142"/>
        <w:gridCol w:w="1939"/>
        <w:gridCol w:w="981"/>
        <w:gridCol w:w="867"/>
      </w:tblGrid>
      <w:tr w:rsidR="002A7D46" w:rsidRPr="002A7D46" w14:paraId="5412AC41" w14:textId="77777777" w:rsidTr="002A7D46">
        <w:trPr>
          <w:trHeight w:val="726"/>
        </w:trPr>
        <w:tc>
          <w:tcPr>
            <w:tcW w:w="1539" w:type="dxa"/>
            <w:tcBorders>
              <w:top w:val="nil"/>
              <w:left w:val="nil"/>
              <w:bottom w:val="nil"/>
              <w:right w:val="nil"/>
            </w:tcBorders>
            <w:shd w:val="clear" w:color="000000" w:fill="660033"/>
            <w:noWrap/>
            <w:vAlign w:val="center"/>
            <w:hideMark/>
          </w:tcPr>
          <w:p w14:paraId="3A7F7CB6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>COMUNIDAD LINGÜÍSTICA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47E020A4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 xml:space="preserve">GGN CAIMUS GUATEMALA 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7C511B33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 xml:space="preserve">GGM CAIMUS ESCUINTLA 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4E8D7BBF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 xml:space="preserve">GGM CAIMUS RABINAL BAJA VERAPAZ </w:t>
            </w:r>
          </w:p>
        </w:tc>
        <w:tc>
          <w:tcPr>
            <w:tcW w:w="1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24D130EB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 xml:space="preserve">GGM CAIMUS SUCHITEPÉQUEZ 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084E7BBE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 xml:space="preserve">GGM CAIMUS MÓVIL 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center"/>
            <w:hideMark/>
          </w:tcPr>
          <w:p w14:paraId="45EDEFBB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 xml:space="preserve">TOTAL </w:t>
            </w:r>
          </w:p>
        </w:tc>
      </w:tr>
      <w:tr w:rsidR="002A7D46" w:rsidRPr="002A7D46" w14:paraId="05586798" w14:textId="77777777" w:rsidTr="002A7D46">
        <w:trPr>
          <w:trHeight w:val="240"/>
        </w:trPr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6B6712DA" w14:textId="77777777" w:rsidR="002A7D46" w:rsidRPr="002A7D46" w:rsidRDefault="002A7D46" w:rsidP="002A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 xml:space="preserve">ESPAÑOL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B1BD8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68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827FB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35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27B0F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16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7D519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71A70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E2C5B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151</w:t>
            </w:r>
          </w:p>
        </w:tc>
      </w:tr>
      <w:tr w:rsidR="002A7D46" w:rsidRPr="002A7D46" w14:paraId="15447E36" w14:textId="77777777" w:rsidTr="002A7D46">
        <w:trPr>
          <w:trHeight w:val="240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B8ADF1A" w14:textId="77777777" w:rsidR="002A7D46" w:rsidRPr="002A7D46" w:rsidRDefault="002A7D46" w:rsidP="002A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 xml:space="preserve">ACHÍ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DBAB8" w14:textId="7A39BFE5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0E942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1363C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6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A6A8D" w14:textId="1483B466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0</w:t>
            </w:r>
            <w:r w:rsidRPr="002A7D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66A08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E8156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7</w:t>
            </w:r>
          </w:p>
        </w:tc>
      </w:tr>
      <w:tr w:rsidR="002A7D46" w:rsidRPr="002A7D46" w14:paraId="2DE6B9D2" w14:textId="77777777" w:rsidTr="002A7D46">
        <w:trPr>
          <w:trHeight w:val="240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7FAA9968" w14:textId="77777777" w:rsidR="002A7D46" w:rsidRPr="002A7D46" w:rsidRDefault="002A7D46" w:rsidP="002A7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Q'EQCHI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C2909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1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F1AA9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E7773" w14:textId="7B341376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0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93724" w14:textId="1BAC5871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53B0A" w14:textId="3DC9A10C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0</w:t>
            </w:r>
            <w:r w:rsidRPr="002A7D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6DC1B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GT" w:eastAsia="es-GT"/>
              </w:rPr>
              <w:t>1</w:t>
            </w:r>
          </w:p>
        </w:tc>
      </w:tr>
      <w:tr w:rsidR="002A7D46" w:rsidRPr="002A7D46" w14:paraId="53AAE8DA" w14:textId="77777777" w:rsidTr="002A7D46">
        <w:trPr>
          <w:trHeight w:val="240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0033"/>
            <w:vAlign w:val="center"/>
            <w:hideMark/>
          </w:tcPr>
          <w:p w14:paraId="0773881B" w14:textId="77777777" w:rsidR="002A7D46" w:rsidRPr="002A7D46" w:rsidRDefault="002A7D46" w:rsidP="002A7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 xml:space="preserve">TOTAL 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76392CFA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>69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0A7F635E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>35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5413BA08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>22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13D4972E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5DB8841E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60033"/>
            <w:noWrap/>
            <w:vAlign w:val="bottom"/>
            <w:hideMark/>
          </w:tcPr>
          <w:p w14:paraId="0AB16CE3" w14:textId="77777777" w:rsidR="002A7D46" w:rsidRPr="002A7D46" w:rsidRDefault="002A7D46" w:rsidP="002A7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</w:pPr>
            <w:r w:rsidRPr="002A7D46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val="es-GT" w:eastAsia="es-GT"/>
              </w:rPr>
              <w:t>159</w:t>
            </w:r>
          </w:p>
        </w:tc>
      </w:tr>
    </w:tbl>
    <w:p w14:paraId="09CF172F" w14:textId="3BFAE33F" w:rsidR="00896B4D" w:rsidRDefault="00896B4D" w:rsidP="00896B4D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342BFA">
        <w:rPr>
          <w:rFonts w:ascii="Times New Roman" w:eastAsia="Times New Roman" w:hAnsi="Times New Roman" w:cs="Times New Roman"/>
          <w:sz w:val="20"/>
          <w:szCs w:val="20"/>
        </w:rPr>
        <w:t>Fuente: Sistema de registro de información GGM-CAIMUS</w:t>
      </w:r>
      <w:r>
        <w:rPr>
          <w:rFonts w:ascii="Times New Roman" w:eastAsia="Times New Roman" w:hAnsi="Times New Roman" w:cs="Times New Roman"/>
          <w:sz w:val="20"/>
          <w:szCs w:val="20"/>
        </w:rPr>
        <w:t>©</w:t>
      </w:r>
      <w:r w:rsidRPr="00342BFA">
        <w:rPr>
          <w:rFonts w:ascii="Times New Roman" w:eastAsia="Times New Roman" w:hAnsi="Times New Roman" w:cs="Times New Roman"/>
          <w:sz w:val="20"/>
          <w:szCs w:val="20"/>
        </w:rPr>
        <w:t>-</w:t>
      </w:r>
      <w:r w:rsidR="00447161">
        <w:rPr>
          <w:rFonts w:ascii="Times New Roman" w:eastAsia="Times New Roman" w:hAnsi="Times New Roman" w:cs="Times New Roman"/>
          <w:sz w:val="20"/>
          <w:szCs w:val="20"/>
        </w:rPr>
        <w:t>julio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42BFA">
        <w:rPr>
          <w:rFonts w:ascii="Times New Roman" w:eastAsia="Times New Roman" w:hAnsi="Times New Roman" w:cs="Times New Roman"/>
          <w:sz w:val="20"/>
          <w:szCs w:val="20"/>
        </w:rPr>
        <w:t>2026.</w:t>
      </w:r>
    </w:p>
    <w:p w14:paraId="0223F06F" w14:textId="6F722D62" w:rsidR="00A3360A" w:rsidRPr="00342BFA" w:rsidRDefault="00A3360A" w:rsidP="00B829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A3360A" w:rsidRPr="00342BFA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79F00" w14:textId="77777777" w:rsidR="0022271A" w:rsidRDefault="0022271A" w:rsidP="002A7D46">
      <w:pPr>
        <w:spacing w:after="0" w:line="240" w:lineRule="auto"/>
      </w:pPr>
      <w:r>
        <w:separator/>
      </w:r>
    </w:p>
  </w:endnote>
  <w:endnote w:type="continuationSeparator" w:id="0">
    <w:p w14:paraId="6CE0035F" w14:textId="77777777" w:rsidR="0022271A" w:rsidRDefault="0022271A" w:rsidP="002A7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F8B6D" w14:textId="77777777" w:rsidR="0022271A" w:rsidRDefault="0022271A" w:rsidP="002A7D46">
      <w:pPr>
        <w:spacing w:after="0" w:line="240" w:lineRule="auto"/>
      </w:pPr>
      <w:r>
        <w:separator/>
      </w:r>
    </w:p>
  </w:footnote>
  <w:footnote w:type="continuationSeparator" w:id="0">
    <w:p w14:paraId="573C2A98" w14:textId="77777777" w:rsidR="0022271A" w:rsidRDefault="0022271A" w:rsidP="002A7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A5046"/>
    <w:multiLevelType w:val="multilevel"/>
    <w:tmpl w:val="C1161E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12015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AA4"/>
    <w:rsid w:val="00041A6D"/>
    <w:rsid w:val="00066894"/>
    <w:rsid w:val="000B49E5"/>
    <w:rsid w:val="000C4C1E"/>
    <w:rsid w:val="000C7A76"/>
    <w:rsid w:val="00133B68"/>
    <w:rsid w:val="00147D2D"/>
    <w:rsid w:val="00161148"/>
    <w:rsid w:val="001730D2"/>
    <w:rsid w:val="0018482A"/>
    <w:rsid w:val="00184AB8"/>
    <w:rsid w:val="001A646C"/>
    <w:rsid w:val="001C5D55"/>
    <w:rsid w:val="001D179E"/>
    <w:rsid w:val="0022271A"/>
    <w:rsid w:val="0023374C"/>
    <w:rsid w:val="00246B0E"/>
    <w:rsid w:val="0026175F"/>
    <w:rsid w:val="00284191"/>
    <w:rsid w:val="002A3CED"/>
    <w:rsid w:val="002A6AD9"/>
    <w:rsid w:val="002A7D46"/>
    <w:rsid w:val="002C299F"/>
    <w:rsid w:val="002C67A2"/>
    <w:rsid w:val="00342BFA"/>
    <w:rsid w:val="00351377"/>
    <w:rsid w:val="00351662"/>
    <w:rsid w:val="00354CBD"/>
    <w:rsid w:val="00360FFF"/>
    <w:rsid w:val="00390275"/>
    <w:rsid w:val="00393C59"/>
    <w:rsid w:val="003B0AFB"/>
    <w:rsid w:val="003D3194"/>
    <w:rsid w:val="00413A3F"/>
    <w:rsid w:val="00414357"/>
    <w:rsid w:val="004168E0"/>
    <w:rsid w:val="00426AEC"/>
    <w:rsid w:val="00436EAF"/>
    <w:rsid w:val="00447161"/>
    <w:rsid w:val="0045718E"/>
    <w:rsid w:val="00492BA2"/>
    <w:rsid w:val="004A3ADD"/>
    <w:rsid w:val="004A5B94"/>
    <w:rsid w:val="004C34F6"/>
    <w:rsid w:val="00501DD5"/>
    <w:rsid w:val="00522F4C"/>
    <w:rsid w:val="005428D0"/>
    <w:rsid w:val="00561B3E"/>
    <w:rsid w:val="00586153"/>
    <w:rsid w:val="005B56B6"/>
    <w:rsid w:val="005D5C66"/>
    <w:rsid w:val="005F6442"/>
    <w:rsid w:val="00671AD8"/>
    <w:rsid w:val="006974E4"/>
    <w:rsid w:val="006E1E7F"/>
    <w:rsid w:val="0070520D"/>
    <w:rsid w:val="00723D16"/>
    <w:rsid w:val="007252B3"/>
    <w:rsid w:val="007444B1"/>
    <w:rsid w:val="007449E1"/>
    <w:rsid w:val="00761D10"/>
    <w:rsid w:val="0078036C"/>
    <w:rsid w:val="00782CFF"/>
    <w:rsid w:val="00787BD8"/>
    <w:rsid w:val="00790268"/>
    <w:rsid w:val="007B58CC"/>
    <w:rsid w:val="007F432A"/>
    <w:rsid w:val="00815E1C"/>
    <w:rsid w:val="00847E33"/>
    <w:rsid w:val="00896B4D"/>
    <w:rsid w:val="008B3ABB"/>
    <w:rsid w:val="008E308A"/>
    <w:rsid w:val="00957160"/>
    <w:rsid w:val="00965ECB"/>
    <w:rsid w:val="00973611"/>
    <w:rsid w:val="00980A3F"/>
    <w:rsid w:val="0098782B"/>
    <w:rsid w:val="009B2C85"/>
    <w:rsid w:val="009E5648"/>
    <w:rsid w:val="009F284D"/>
    <w:rsid w:val="00A3360A"/>
    <w:rsid w:val="00A55ED9"/>
    <w:rsid w:val="00A70A2A"/>
    <w:rsid w:val="00A75485"/>
    <w:rsid w:val="00AA7B66"/>
    <w:rsid w:val="00AF47FA"/>
    <w:rsid w:val="00B01156"/>
    <w:rsid w:val="00B05908"/>
    <w:rsid w:val="00B10A5F"/>
    <w:rsid w:val="00B34E87"/>
    <w:rsid w:val="00B367C8"/>
    <w:rsid w:val="00B43ED6"/>
    <w:rsid w:val="00B4704B"/>
    <w:rsid w:val="00B53357"/>
    <w:rsid w:val="00B5385C"/>
    <w:rsid w:val="00B53DBB"/>
    <w:rsid w:val="00B6268C"/>
    <w:rsid w:val="00B67712"/>
    <w:rsid w:val="00B82967"/>
    <w:rsid w:val="00B85500"/>
    <w:rsid w:val="00B978C7"/>
    <w:rsid w:val="00BA1D4A"/>
    <w:rsid w:val="00BA4AD2"/>
    <w:rsid w:val="00BA61B5"/>
    <w:rsid w:val="00BC40E4"/>
    <w:rsid w:val="00BC7AA4"/>
    <w:rsid w:val="00BD4C34"/>
    <w:rsid w:val="00BE2FB6"/>
    <w:rsid w:val="00C3605D"/>
    <w:rsid w:val="00C716F0"/>
    <w:rsid w:val="00C85502"/>
    <w:rsid w:val="00CC2F2F"/>
    <w:rsid w:val="00CC4216"/>
    <w:rsid w:val="00CC45D2"/>
    <w:rsid w:val="00CE1283"/>
    <w:rsid w:val="00D12513"/>
    <w:rsid w:val="00D15413"/>
    <w:rsid w:val="00D225F4"/>
    <w:rsid w:val="00D27CAF"/>
    <w:rsid w:val="00D421F3"/>
    <w:rsid w:val="00D655A7"/>
    <w:rsid w:val="00D658A9"/>
    <w:rsid w:val="00D73145"/>
    <w:rsid w:val="00D76C11"/>
    <w:rsid w:val="00E164BB"/>
    <w:rsid w:val="00E407F1"/>
    <w:rsid w:val="00E54CC4"/>
    <w:rsid w:val="00E860E8"/>
    <w:rsid w:val="00E87F1A"/>
    <w:rsid w:val="00E95B03"/>
    <w:rsid w:val="00EC037A"/>
    <w:rsid w:val="00EE1193"/>
    <w:rsid w:val="00EF29D3"/>
    <w:rsid w:val="00F3067A"/>
    <w:rsid w:val="00F45CE9"/>
    <w:rsid w:val="00F551BF"/>
    <w:rsid w:val="00F71589"/>
    <w:rsid w:val="00FA741F"/>
    <w:rsid w:val="00FD1B86"/>
    <w:rsid w:val="00FF23F0"/>
    <w:rsid w:val="00FF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9D27AE"/>
  <w15:docId w15:val="{666F1653-38C1-496F-A5C7-DFE6A80FA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7E1036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">
    <w:name w:val="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2A7D4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7D46"/>
  </w:style>
  <w:style w:type="paragraph" w:styleId="Piedepgina">
    <w:name w:val="footer"/>
    <w:basedOn w:val="Normal"/>
    <w:link w:val="PiedepginaCar"/>
    <w:uiPriority w:val="99"/>
    <w:unhideWhenUsed/>
    <w:rsid w:val="002A7D4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7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/i+oijPB9XmPa+Bswt44X5m0WA==">CgMxLjA4AHIhMVVaam1QM3JDS3doSlR0ZDZpVWxwV3Rud3VPWmdNRFpv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Inspiron 15</dc:creator>
  <cp:keywords/>
  <dc:description/>
  <cp:lastModifiedBy>SubcoordinacionForta</cp:lastModifiedBy>
  <cp:revision>2</cp:revision>
  <cp:lastPrinted>2026-05-22T23:58:00Z</cp:lastPrinted>
  <dcterms:created xsi:type="dcterms:W3CDTF">2026-08-07T21:51:00Z</dcterms:created>
  <dcterms:modified xsi:type="dcterms:W3CDTF">2026-08-07T21:51:00Z</dcterms:modified>
</cp:coreProperties>
</file>