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76BAF789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FF23F0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32B0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56BB8C5F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enero, 2025</w:t>
      </w: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W w:w="9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563"/>
        <w:gridCol w:w="1597"/>
      </w:tblGrid>
      <w:tr w:rsidR="004168E0" w:rsidRPr="004168E0" w14:paraId="4D58B23F" w14:textId="77777777" w:rsidTr="001D179E">
        <w:trPr>
          <w:trHeight w:val="353"/>
        </w:trPr>
        <w:tc>
          <w:tcPr>
            <w:tcW w:w="9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9131D52" w14:textId="249536C5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TOTAL, DE DATOS DE ATENCION INICIAL MES DE ENERO-2025</w:t>
            </w:r>
          </w:p>
        </w:tc>
      </w:tr>
      <w:tr w:rsidR="004168E0" w:rsidRPr="004168E0" w14:paraId="60ED1DD0" w14:textId="77777777" w:rsidTr="001D179E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BB0476" w14:textId="77777777" w:rsidR="004168E0" w:rsidRPr="004168E0" w:rsidRDefault="004168E0" w:rsidP="00416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CAIMUS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A6FA15" w14:textId="3AF4F991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ENE</w:t>
            </w:r>
            <w:r w:rsidR="00872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RO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D4E1F3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TOTAL</w:t>
            </w:r>
          </w:p>
        </w:tc>
      </w:tr>
      <w:tr w:rsidR="004168E0" w:rsidRPr="004168E0" w14:paraId="114020ED" w14:textId="77777777" w:rsidTr="001D179E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9D9C31" w14:textId="77777777" w:rsidR="004168E0" w:rsidRPr="004168E0" w:rsidRDefault="004168E0" w:rsidP="0041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GUATEMALA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BF4B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2082A2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70</w:t>
            </w:r>
          </w:p>
        </w:tc>
      </w:tr>
      <w:tr w:rsidR="004168E0" w:rsidRPr="004168E0" w14:paraId="2903EB24" w14:textId="77777777" w:rsidTr="001D179E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3BCDAF" w14:textId="77777777" w:rsidR="004168E0" w:rsidRPr="004168E0" w:rsidRDefault="004168E0" w:rsidP="0041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ESCUINTLA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9C25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C93506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29</w:t>
            </w:r>
          </w:p>
        </w:tc>
      </w:tr>
      <w:tr w:rsidR="004168E0" w:rsidRPr="004168E0" w14:paraId="44AC7F08" w14:textId="77777777" w:rsidTr="001D179E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609441" w14:textId="77777777" w:rsidR="004168E0" w:rsidRPr="004168E0" w:rsidRDefault="004168E0" w:rsidP="0041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RABINAL BAJA VERAPAZ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42BB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20AD7E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15</w:t>
            </w:r>
          </w:p>
        </w:tc>
      </w:tr>
      <w:tr w:rsidR="004168E0" w:rsidRPr="004168E0" w14:paraId="4632839A" w14:textId="77777777" w:rsidTr="001D179E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9241F4" w14:textId="77777777" w:rsidR="004168E0" w:rsidRPr="004168E0" w:rsidRDefault="004168E0" w:rsidP="0041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SUCHITEPEQUÉZ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04A3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339046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24</w:t>
            </w:r>
          </w:p>
        </w:tc>
      </w:tr>
      <w:tr w:rsidR="004168E0" w:rsidRPr="004168E0" w14:paraId="010B2D64" w14:textId="77777777" w:rsidTr="001D179E">
        <w:trPr>
          <w:trHeight w:val="35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EF914D" w14:textId="77777777" w:rsidR="004168E0" w:rsidRPr="004168E0" w:rsidRDefault="004168E0" w:rsidP="00416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3A5EF17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138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D2476E" w14:textId="77777777" w:rsidR="004168E0" w:rsidRPr="004168E0" w:rsidRDefault="004168E0" w:rsidP="004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41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138</w:t>
            </w:r>
          </w:p>
        </w:tc>
      </w:tr>
    </w:tbl>
    <w:p w14:paraId="38D2CB63" w14:textId="3D232B06" w:rsidR="00BC7AA4" w:rsidRDefault="00000000" w:rsidP="004168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426AEC">
        <w:rPr>
          <w:rFonts w:ascii="Times New Roman" w:eastAsia="Times New Roman" w:hAnsi="Times New Roman" w:cs="Times New Roman"/>
        </w:rPr>
        <w:t>enero</w:t>
      </w:r>
      <w:r>
        <w:rPr>
          <w:rFonts w:ascii="Times New Roman" w:eastAsia="Times New Roman" w:hAnsi="Times New Roman" w:cs="Times New Roman"/>
        </w:rPr>
        <w:t xml:space="preserve"> 202</w:t>
      </w:r>
      <w:r w:rsidR="00426AE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992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1701"/>
        <w:gridCol w:w="1743"/>
        <w:gridCol w:w="1863"/>
        <w:gridCol w:w="922"/>
        <w:gridCol w:w="146"/>
      </w:tblGrid>
      <w:tr w:rsidR="00D76C11" w:rsidRPr="00D76C11" w14:paraId="54B2C603" w14:textId="77777777" w:rsidTr="00D76C11">
        <w:trPr>
          <w:gridAfter w:val="1"/>
          <w:wAfter w:w="146" w:type="dxa"/>
          <w:trHeight w:val="45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AC366D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GRUPO ÉTNICO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B0C45F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GGM-CAIMUS GUATEMALA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6A4302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 xml:space="preserve">GGM-CAIMUS ESCUINTLA 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997D0A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GGM-CAIMUS RABINAL BAJA VERAPAZ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5ED642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 CAIMUS SUCHITEPÉQUEZ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4E4B7D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TOTAL</w:t>
            </w:r>
          </w:p>
        </w:tc>
      </w:tr>
      <w:tr w:rsidR="00D76C11" w:rsidRPr="00D76C11" w14:paraId="0AE5B317" w14:textId="77777777" w:rsidTr="00D76C11">
        <w:trPr>
          <w:trHeight w:val="64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457E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DBE6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A53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7ED6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C07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2527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F45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</w:tr>
      <w:tr w:rsidR="00D76C11" w:rsidRPr="00D76C11" w14:paraId="4B63EE15" w14:textId="77777777" w:rsidTr="00D76C11">
        <w:trPr>
          <w:trHeight w:val="31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143599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MAYA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9EC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651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B7C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9D7" w14:textId="77777777" w:rsidR="00D76C11" w:rsidRPr="00450A63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7B561E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146" w:type="dxa"/>
            <w:vAlign w:val="center"/>
            <w:hideMark/>
          </w:tcPr>
          <w:p w14:paraId="48A3B502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D76C11" w:rsidRPr="00D76C11" w14:paraId="698340EA" w14:textId="77777777" w:rsidTr="00D76C11">
        <w:trPr>
          <w:trHeight w:val="31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B18C18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MESTIZA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735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B13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42D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F1A" w14:textId="77777777" w:rsidR="00D76C11" w:rsidRPr="00450A63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4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1CC2EB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119</w:t>
            </w:r>
          </w:p>
        </w:tc>
        <w:tc>
          <w:tcPr>
            <w:tcW w:w="146" w:type="dxa"/>
            <w:vAlign w:val="center"/>
            <w:hideMark/>
          </w:tcPr>
          <w:p w14:paraId="616E8F7B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D76C11" w:rsidRPr="00D76C11" w14:paraId="11E92820" w14:textId="77777777" w:rsidTr="00D76C11">
        <w:trPr>
          <w:trHeight w:val="31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5E4C0A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97FF37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26A3E5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6A4389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ADB337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FC113A7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GT"/>
              </w:rPr>
              <w:t>138</w:t>
            </w:r>
          </w:p>
        </w:tc>
        <w:tc>
          <w:tcPr>
            <w:tcW w:w="146" w:type="dxa"/>
            <w:vAlign w:val="center"/>
            <w:hideMark/>
          </w:tcPr>
          <w:p w14:paraId="5D1BE33B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02EBC3C4" w14:textId="0B62F877" w:rsidR="00BC7AA4" w:rsidRDefault="00426AEC" w:rsidP="004168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GGM-CAIMUS-enero</w:t>
      </w:r>
      <w:r w:rsidR="00AF4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2025.</w:t>
      </w:r>
    </w:p>
    <w:p w14:paraId="58A52B5D" w14:textId="77777777" w:rsidR="00D76C11" w:rsidRDefault="00D76C11" w:rsidP="004168E0">
      <w:pPr>
        <w:spacing w:after="0"/>
        <w:rPr>
          <w:rFonts w:ascii="Times New Roman" w:eastAsia="Times New Roman" w:hAnsi="Times New Roman" w:cs="Times New Roman"/>
        </w:rPr>
      </w:pPr>
    </w:p>
    <w:p w14:paraId="0ED2C067" w14:textId="5A89CBCA" w:rsidR="00D76C11" w:rsidRDefault="00D76C11" w:rsidP="00D76C11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Comunidad Lingüística </w:t>
      </w:r>
    </w:p>
    <w:p w14:paraId="3381C618" w14:textId="77777777" w:rsidR="00D76C11" w:rsidRDefault="00D76C11" w:rsidP="00D76C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4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1843"/>
        <w:gridCol w:w="1909"/>
        <w:gridCol w:w="1863"/>
        <w:gridCol w:w="989"/>
      </w:tblGrid>
      <w:tr w:rsidR="00D76C11" w:rsidRPr="00D76C11" w14:paraId="4B231A3D" w14:textId="77777777" w:rsidTr="001D179E">
        <w:trPr>
          <w:trHeight w:val="70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CEAAFB1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COMUNIDAD LINGÜÍSTICA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62FA7C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GGN CAIMUS GUATEMALA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303114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ESCUINTLA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D7916D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RABINAL BAJA VERAPAZ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F2CF2C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SUCHITEPEQUÉZ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02BD3F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TOTAL </w:t>
            </w:r>
          </w:p>
        </w:tc>
      </w:tr>
      <w:tr w:rsidR="00D76C11" w:rsidRPr="00D76C11" w14:paraId="2492844C" w14:textId="77777777" w:rsidTr="001D179E">
        <w:trPr>
          <w:trHeight w:val="2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B275D9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ESPAÑOL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797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058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B6B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D7A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7B5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134</w:t>
            </w:r>
          </w:p>
        </w:tc>
      </w:tr>
      <w:tr w:rsidR="00D76C11" w:rsidRPr="00D76C11" w14:paraId="08A701ED" w14:textId="77777777" w:rsidTr="001D179E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EA0D69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ACHÍ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8A7" w14:textId="45729731" w:rsidR="00D76C11" w:rsidRPr="00D76C11" w:rsidRDefault="001D179E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="00D76C11"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1C2" w14:textId="581EFD94" w:rsidR="00D76C11" w:rsidRPr="00D76C11" w:rsidRDefault="001D179E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="00D76C11"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5950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A18" w14:textId="54E9A20C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  <w:r w:rsidR="001D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A9F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</w:t>
            </w:r>
          </w:p>
        </w:tc>
      </w:tr>
      <w:tr w:rsidR="00D76C11" w:rsidRPr="00D76C11" w14:paraId="29B5EBDC" w14:textId="77777777" w:rsidTr="001D179E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01A49D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Q'EQCHI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165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FE5" w14:textId="37F2FB3F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  <w:r w:rsidR="001D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5F0" w14:textId="7F9D699D" w:rsidR="00D76C11" w:rsidRPr="00D76C11" w:rsidRDefault="001D179E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="00D76C11"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A88C" w14:textId="21FA837F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  <w:r w:rsidR="001D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CCF8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</w:tr>
      <w:tr w:rsidR="00D76C11" w:rsidRPr="00D76C11" w14:paraId="7264E3AA" w14:textId="77777777" w:rsidTr="001D179E">
        <w:trPr>
          <w:trHeight w:val="27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3261F61" w14:textId="77777777" w:rsidR="00D76C11" w:rsidRPr="00D76C11" w:rsidRDefault="00D76C11" w:rsidP="00D7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8E9884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17DD659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94D85E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3D654B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E63B6B4" w14:textId="77777777" w:rsidR="00D76C11" w:rsidRPr="00D76C11" w:rsidRDefault="00D76C11" w:rsidP="00D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D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138</w:t>
            </w:r>
          </w:p>
        </w:tc>
      </w:tr>
    </w:tbl>
    <w:p w14:paraId="29C1ED0D" w14:textId="7C87E3FE" w:rsidR="00BC7AA4" w:rsidRDefault="001D17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Fuente: Sistema de registro de información GGM-CAIMUS-enero 2025.</w:t>
      </w: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133B68"/>
    <w:rsid w:val="00147D2D"/>
    <w:rsid w:val="00184AB8"/>
    <w:rsid w:val="001D179E"/>
    <w:rsid w:val="0023374C"/>
    <w:rsid w:val="002C299F"/>
    <w:rsid w:val="003D3194"/>
    <w:rsid w:val="004168E0"/>
    <w:rsid w:val="00426AEC"/>
    <w:rsid w:val="00450A63"/>
    <w:rsid w:val="0045718E"/>
    <w:rsid w:val="00492BA2"/>
    <w:rsid w:val="005B56B6"/>
    <w:rsid w:val="006974E4"/>
    <w:rsid w:val="007449E1"/>
    <w:rsid w:val="00782CFF"/>
    <w:rsid w:val="00832B0D"/>
    <w:rsid w:val="00872A77"/>
    <w:rsid w:val="00965ECB"/>
    <w:rsid w:val="009F284D"/>
    <w:rsid w:val="00A55ED9"/>
    <w:rsid w:val="00A70A2A"/>
    <w:rsid w:val="00AA7B66"/>
    <w:rsid w:val="00AF47FA"/>
    <w:rsid w:val="00B53DBB"/>
    <w:rsid w:val="00B67712"/>
    <w:rsid w:val="00BA4AD2"/>
    <w:rsid w:val="00BC40E4"/>
    <w:rsid w:val="00BC7AA4"/>
    <w:rsid w:val="00BD4C34"/>
    <w:rsid w:val="00D655A7"/>
    <w:rsid w:val="00D658A9"/>
    <w:rsid w:val="00D76C11"/>
    <w:rsid w:val="00E54CC4"/>
    <w:rsid w:val="00E860E8"/>
    <w:rsid w:val="00F7158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SubcoordinacionForta</cp:lastModifiedBy>
  <cp:revision>6</cp:revision>
  <cp:lastPrinted>2025-01-20T16:55:00Z</cp:lastPrinted>
  <dcterms:created xsi:type="dcterms:W3CDTF">2025-05-26T17:02:00Z</dcterms:created>
  <dcterms:modified xsi:type="dcterms:W3CDTF">2025-05-26T18:21:00Z</dcterms:modified>
</cp:coreProperties>
</file>